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853F3" w14:textId="2A8BCDF4" w:rsidR="00953A4E" w:rsidRDefault="00953A4E" w:rsidP="00E3788B">
      <w:pPr>
        <w:pStyle w:val="Bezodstpw"/>
        <w:rPr>
          <w:b/>
          <w:sz w:val="20"/>
          <w:szCs w:val="20"/>
        </w:rPr>
      </w:pPr>
    </w:p>
    <w:p w14:paraId="0478A488" w14:textId="0E3BAA67" w:rsidR="00BA129D" w:rsidRDefault="00BA129D" w:rsidP="00E3788B">
      <w:pPr>
        <w:pStyle w:val="Bezodstpw"/>
        <w:rPr>
          <w:rFonts w:ascii="Arial" w:hAnsi="Arial" w:cs="Arial"/>
          <w:b/>
          <w:sz w:val="18"/>
          <w:szCs w:val="18"/>
        </w:rPr>
      </w:pPr>
    </w:p>
    <w:p w14:paraId="44368F12" w14:textId="5EC78614" w:rsidR="005C1C1F" w:rsidRPr="005C1C1F" w:rsidRDefault="004A3B53" w:rsidP="004A3B53">
      <w:pPr>
        <w:pStyle w:val="Bezodstpw"/>
        <w:tabs>
          <w:tab w:val="left" w:pos="1116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Olsztyn, 27.10.</w:t>
      </w:r>
      <w:r w:rsidR="005C1C1F" w:rsidRPr="005C1C1F">
        <w:rPr>
          <w:rFonts w:ascii="Arial" w:hAnsi="Arial" w:cs="Arial"/>
          <w:sz w:val="18"/>
          <w:szCs w:val="18"/>
        </w:rPr>
        <w:t>2025 r.</w:t>
      </w:r>
    </w:p>
    <w:p w14:paraId="43E9571C" w14:textId="77777777" w:rsidR="00953A4E" w:rsidRPr="00E37719" w:rsidRDefault="00953A4E" w:rsidP="00953A4E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14:paraId="792C687D" w14:textId="77777777" w:rsidR="00D67DC5" w:rsidRPr="00E37719" w:rsidRDefault="00D67DC5" w:rsidP="00953A4E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14:paraId="4191116C" w14:textId="167E8186" w:rsidR="00167343" w:rsidRDefault="00167343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1AB773" w14:textId="77777777" w:rsidR="00167343" w:rsidRDefault="00167343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1C99166" w14:textId="77777777" w:rsidR="00670DCB" w:rsidRPr="00E37719" w:rsidRDefault="00670DCB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6506AD3" w14:textId="49FC7771" w:rsidR="00270E6D" w:rsidRDefault="00BA129D" w:rsidP="00BA129D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E37719">
        <w:rPr>
          <w:rFonts w:ascii="Arial" w:hAnsi="Arial" w:cs="Arial"/>
          <w:b/>
          <w:sz w:val="18"/>
          <w:szCs w:val="18"/>
        </w:rPr>
        <w:t>LISTA</w:t>
      </w:r>
      <w:r w:rsidRPr="00E37719">
        <w:rPr>
          <w:rFonts w:ascii="Arial" w:hAnsi="Arial" w:cs="Arial"/>
          <w:sz w:val="18"/>
          <w:szCs w:val="18"/>
        </w:rPr>
        <w:t xml:space="preserve"> </w:t>
      </w:r>
      <w:r w:rsidRPr="00E37719">
        <w:rPr>
          <w:rFonts w:ascii="Arial" w:hAnsi="Arial" w:cs="Arial"/>
          <w:b/>
          <w:sz w:val="18"/>
          <w:szCs w:val="18"/>
        </w:rPr>
        <w:t>OCENIONYCH WNIOSKÓW O DOFINANSOWANIE</w:t>
      </w:r>
    </w:p>
    <w:p w14:paraId="757EFA85" w14:textId="235DC3AB" w:rsidR="00167343" w:rsidRDefault="00167343" w:rsidP="00BA129D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p w14:paraId="4E4FF6F1" w14:textId="05AA7C6A" w:rsidR="00A03AAA" w:rsidRPr="00E37719" w:rsidRDefault="00A03AAA" w:rsidP="005A101B">
      <w:pPr>
        <w:pStyle w:val="Bezodstpw"/>
        <w:rPr>
          <w:rFonts w:ascii="Arial" w:hAnsi="Arial" w:cs="Arial"/>
          <w:sz w:val="18"/>
          <w:szCs w:val="18"/>
        </w:rPr>
      </w:pPr>
    </w:p>
    <w:p w14:paraId="57D5A9B1" w14:textId="77777777" w:rsidR="00BA129D" w:rsidRPr="00E37719" w:rsidRDefault="00BA129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A205C9E" w14:textId="1FFDB0A0" w:rsidR="00953A4E" w:rsidRDefault="00577BD6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Lista</w:t>
      </w:r>
      <w:r w:rsidR="00953A4E" w:rsidRPr="00E37719">
        <w:rPr>
          <w:rFonts w:ascii="Arial" w:hAnsi="Arial" w:cs="Arial"/>
          <w:sz w:val="18"/>
          <w:szCs w:val="18"/>
        </w:rPr>
        <w:t xml:space="preserve"> ocenionych wniosków o dofinansowanie projektów opracowana przez KOP w naborze</w:t>
      </w:r>
      <w:r w:rsidR="00717D90" w:rsidRPr="00E37719">
        <w:rPr>
          <w:rFonts w:ascii="Arial" w:hAnsi="Arial" w:cs="Arial"/>
          <w:sz w:val="18"/>
          <w:szCs w:val="18"/>
        </w:rPr>
        <w:t xml:space="preserve"> 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FEWM.0</w:t>
      </w:r>
      <w:r w:rsidR="00084A09" w:rsidRPr="00E37719">
        <w:rPr>
          <w:rFonts w:ascii="Arial" w:eastAsia="Cambria" w:hAnsi="Arial" w:cs="Arial"/>
          <w:b/>
          <w:bCs/>
          <w:sz w:val="18"/>
          <w:szCs w:val="18"/>
        </w:rPr>
        <w:t>4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.0</w:t>
      </w:r>
      <w:r w:rsidR="00084A09" w:rsidRPr="00E37719">
        <w:rPr>
          <w:rFonts w:ascii="Arial" w:eastAsia="Cambria" w:hAnsi="Arial" w:cs="Arial"/>
          <w:b/>
          <w:bCs/>
          <w:sz w:val="18"/>
          <w:szCs w:val="18"/>
        </w:rPr>
        <w:t>1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-IZ.00-00</w:t>
      </w:r>
      <w:r w:rsidR="00E86305">
        <w:rPr>
          <w:rFonts w:ascii="Arial" w:eastAsia="Cambria" w:hAnsi="Arial" w:cs="Arial"/>
          <w:b/>
          <w:bCs/>
          <w:sz w:val="18"/>
          <w:szCs w:val="18"/>
        </w:rPr>
        <w:t>4</w:t>
      </w:r>
      <w:r w:rsidR="00717D90" w:rsidRPr="00E37719">
        <w:rPr>
          <w:rFonts w:ascii="Arial" w:eastAsia="Cambria" w:hAnsi="Arial" w:cs="Arial"/>
          <w:b/>
          <w:bCs/>
          <w:sz w:val="18"/>
          <w:szCs w:val="18"/>
        </w:rPr>
        <w:t>/2</w:t>
      </w:r>
      <w:r w:rsidR="00E86305">
        <w:rPr>
          <w:rFonts w:ascii="Arial" w:eastAsia="Cambria" w:hAnsi="Arial" w:cs="Arial"/>
          <w:b/>
          <w:bCs/>
          <w:sz w:val="18"/>
          <w:szCs w:val="18"/>
        </w:rPr>
        <w:t>5</w:t>
      </w:r>
      <w:r w:rsidR="00953A4E" w:rsidRPr="00E37719">
        <w:rPr>
          <w:rFonts w:ascii="Arial" w:hAnsi="Arial" w:cs="Arial"/>
          <w:sz w:val="18"/>
          <w:szCs w:val="18"/>
        </w:rPr>
        <w:t xml:space="preserve"> w ramach </w:t>
      </w:r>
      <w:r w:rsidR="00953A4E" w:rsidRPr="00E37719">
        <w:rPr>
          <w:rFonts w:ascii="Arial" w:hAnsi="Arial" w:cs="Arial"/>
          <w:b/>
          <w:bCs/>
          <w:sz w:val="18"/>
          <w:szCs w:val="18"/>
        </w:rPr>
        <w:t>Priorytetu</w:t>
      </w:r>
      <w:r w:rsidR="00006536" w:rsidRPr="00E37719">
        <w:rPr>
          <w:rFonts w:ascii="Arial" w:hAnsi="Arial" w:cs="Arial"/>
          <w:b/>
          <w:bCs/>
          <w:sz w:val="18"/>
          <w:szCs w:val="18"/>
        </w:rPr>
        <w:t xml:space="preserve"> </w:t>
      </w:r>
      <w:r w:rsidR="00084A09" w:rsidRPr="00E37719">
        <w:rPr>
          <w:rFonts w:ascii="Arial" w:hAnsi="Arial" w:cs="Arial"/>
          <w:b/>
          <w:bCs/>
          <w:sz w:val="18"/>
          <w:szCs w:val="18"/>
        </w:rPr>
        <w:t xml:space="preserve">04 Mobilność </w:t>
      </w:r>
      <w:r w:rsidR="00084A09" w:rsidRPr="00E37719">
        <w:rPr>
          <w:rFonts w:ascii="Arial" w:hAnsi="Arial" w:cs="Arial"/>
          <w:b/>
          <w:bCs/>
          <w:sz w:val="18"/>
          <w:szCs w:val="18"/>
        </w:rPr>
        <w:br/>
        <w:t>regionalna</w:t>
      </w:r>
      <w:r w:rsidR="00084A09" w:rsidRPr="00E37719">
        <w:rPr>
          <w:rFonts w:ascii="Arial" w:hAnsi="Arial" w:cs="Arial"/>
          <w:sz w:val="18"/>
          <w:szCs w:val="18"/>
        </w:rPr>
        <w:t>,</w:t>
      </w:r>
      <w:r w:rsidR="00084A09" w:rsidRPr="00E37719">
        <w:rPr>
          <w:rFonts w:ascii="Arial" w:hAnsi="Arial" w:cs="Arial"/>
          <w:b/>
          <w:bCs/>
          <w:sz w:val="18"/>
          <w:szCs w:val="18"/>
        </w:rPr>
        <w:t xml:space="preserve"> Działania 04.01 Infrastruktura dla mobilności regionalnej i bezpieczeństwa (schemat A)</w:t>
      </w:r>
      <w:r w:rsidR="00084A09" w:rsidRPr="00E37719">
        <w:rPr>
          <w:rFonts w:ascii="Arial" w:hAnsi="Arial" w:cs="Arial"/>
          <w:sz w:val="18"/>
          <w:szCs w:val="18"/>
        </w:rPr>
        <w:t xml:space="preserve"> </w:t>
      </w:r>
      <w:r w:rsidR="00953A4E" w:rsidRPr="00E37719">
        <w:rPr>
          <w:rFonts w:ascii="Arial" w:hAnsi="Arial" w:cs="Arial"/>
          <w:sz w:val="18"/>
          <w:szCs w:val="18"/>
        </w:rPr>
        <w:t>programu regionalnego F</w:t>
      </w:r>
      <w:r>
        <w:rPr>
          <w:rFonts w:ascii="Arial" w:hAnsi="Arial" w:cs="Arial"/>
          <w:sz w:val="18"/>
          <w:szCs w:val="18"/>
        </w:rPr>
        <w:t>undusze Europejskie dla Warmii</w:t>
      </w:r>
      <w:r w:rsidR="00953A4E" w:rsidRPr="00E37719">
        <w:rPr>
          <w:rFonts w:ascii="Arial" w:hAnsi="Arial" w:cs="Arial"/>
          <w:sz w:val="18"/>
          <w:szCs w:val="18"/>
        </w:rPr>
        <w:t xml:space="preserve"> i Mazur </w:t>
      </w:r>
      <w:r w:rsidR="00084A09" w:rsidRPr="00E37719">
        <w:rPr>
          <w:rFonts w:ascii="Arial" w:hAnsi="Arial" w:cs="Arial"/>
          <w:sz w:val="18"/>
          <w:szCs w:val="18"/>
        </w:rPr>
        <w:br/>
      </w:r>
      <w:r w:rsidR="00953A4E" w:rsidRPr="00E37719">
        <w:rPr>
          <w:rFonts w:ascii="Arial" w:hAnsi="Arial" w:cs="Arial"/>
          <w:sz w:val="18"/>
          <w:szCs w:val="18"/>
        </w:rPr>
        <w:t>na lata 2021-2027.</w:t>
      </w:r>
    </w:p>
    <w:p w14:paraId="39325A5F" w14:textId="77777777" w:rsidR="00A03AAA" w:rsidRPr="00E37719" w:rsidRDefault="00A03AAA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55A095" w14:textId="6BE53205" w:rsidR="00270E6D" w:rsidRPr="00E37719" w:rsidRDefault="00270E6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03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3402"/>
        <w:gridCol w:w="1701"/>
        <w:gridCol w:w="1846"/>
        <w:gridCol w:w="2552"/>
      </w:tblGrid>
      <w:tr w:rsidR="00270E6D" w:rsidRPr="00E37719" w14:paraId="1BA75C91" w14:textId="77777777" w:rsidTr="00BA129D">
        <w:tc>
          <w:tcPr>
            <w:tcW w:w="562" w:type="dxa"/>
            <w:vAlign w:val="center"/>
          </w:tcPr>
          <w:p w14:paraId="3CD3FF9C" w14:textId="69B20A38" w:rsidR="00270E6D" w:rsidRPr="00E37719" w:rsidRDefault="00270E6D" w:rsidP="00270E6D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14:paraId="2C01CF47" w14:textId="52FA7A1B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701" w:type="dxa"/>
            <w:vAlign w:val="center"/>
          </w:tcPr>
          <w:p w14:paraId="5C7994D5" w14:textId="6E2B50BF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3402" w:type="dxa"/>
            <w:vAlign w:val="center"/>
          </w:tcPr>
          <w:p w14:paraId="3F4F9881" w14:textId="0EC5A1A8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701" w:type="dxa"/>
            <w:vAlign w:val="center"/>
          </w:tcPr>
          <w:p w14:paraId="6B9A60A1" w14:textId="4ED75DA8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53523077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Całkowity koszt projektu</w:t>
            </w:r>
            <w:bookmarkEnd w:id="0"/>
          </w:p>
        </w:tc>
        <w:tc>
          <w:tcPr>
            <w:tcW w:w="1846" w:type="dxa"/>
            <w:vAlign w:val="center"/>
          </w:tcPr>
          <w:p w14:paraId="1C7A038A" w14:textId="3730D5A4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Wnioskowana </w:t>
            </w:r>
            <w:bookmarkStart w:id="1" w:name="_Hlk153523106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kwota dofinansowania środkami publicznymi</w:t>
            </w:r>
            <w:bookmarkEnd w:id="1"/>
          </w:p>
        </w:tc>
        <w:tc>
          <w:tcPr>
            <w:tcW w:w="2552" w:type="dxa"/>
          </w:tcPr>
          <w:p w14:paraId="100CD969" w14:textId="77777777" w:rsidR="00D91962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Wynik oceny 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projektu</w:t>
            </w: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FE69323" w14:textId="26C42907" w:rsidR="00270E6D" w:rsidRPr="00E37719" w:rsidRDefault="00270E6D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ocena </w:t>
            </w: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negatywn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a/wybór projektu do dofinansowania/</w:t>
            </w:r>
            <w:r w:rsidR="00C76870" w:rsidRPr="00E3771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zakwalifikowanie </w:t>
            </w:r>
            <w:r w:rsidR="00620C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kolejnego </w:t>
            </w:r>
            <w:r w:rsidR="00D91962" w:rsidRPr="00E3771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etapu oceny</w:t>
            </w: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270E6D" w:rsidRPr="00E37719" w14:paraId="06FE2589" w14:textId="77777777" w:rsidTr="005A101B">
        <w:trPr>
          <w:trHeight w:val="1109"/>
        </w:trPr>
        <w:tc>
          <w:tcPr>
            <w:tcW w:w="562" w:type="dxa"/>
            <w:vAlign w:val="center"/>
          </w:tcPr>
          <w:p w14:paraId="7E96D8A6" w14:textId="5946E37D" w:rsidR="00270E6D" w:rsidRPr="00E37719" w:rsidRDefault="00432B86" w:rsidP="00270E6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7C025E6C" w14:textId="1592CE63" w:rsidR="00270E6D" w:rsidRPr="00E37719" w:rsidRDefault="00432B86" w:rsidP="00F7128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FEWM.0</w:t>
            </w:r>
            <w:r w:rsidR="00084A09" w:rsidRPr="00E37719">
              <w:rPr>
                <w:rFonts w:ascii="Arial" w:eastAsia="Cambria" w:hAnsi="Arial" w:cs="Arial"/>
                <w:bCs/>
                <w:sz w:val="18"/>
                <w:szCs w:val="18"/>
              </w:rPr>
              <w:t>4</w:t>
            </w: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.0</w:t>
            </w:r>
            <w:r w:rsidR="00084A09" w:rsidRPr="00E37719">
              <w:rPr>
                <w:rFonts w:ascii="Arial" w:eastAsia="Cambria" w:hAnsi="Arial" w:cs="Arial"/>
                <w:bCs/>
                <w:sz w:val="18"/>
                <w:szCs w:val="18"/>
              </w:rPr>
              <w:t>1</w:t>
            </w: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-IZ.00-000</w:t>
            </w:r>
            <w:r w:rsidR="00E86305">
              <w:rPr>
                <w:rFonts w:ascii="Arial" w:eastAsia="Cambria" w:hAnsi="Arial" w:cs="Arial"/>
                <w:bCs/>
                <w:sz w:val="18"/>
                <w:szCs w:val="18"/>
              </w:rPr>
              <w:t>3</w:t>
            </w:r>
            <w:r w:rsidRPr="00E37719">
              <w:rPr>
                <w:rFonts w:ascii="Arial" w:eastAsia="Cambria" w:hAnsi="Arial" w:cs="Arial"/>
                <w:bCs/>
                <w:sz w:val="18"/>
                <w:szCs w:val="18"/>
              </w:rPr>
              <w:t>/2</w:t>
            </w:r>
            <w:r w:rsidR="00E86305">
              <w:rPr>
                <w:rFonts w:ascii="Arial" w:eastAsia="Cambria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1ED5AD6" w14:textId="6E1370BC" w:rsidR="00270E6D" w:rsidRPr="00E37719" w:rsidRDefault="00084A09" w:rsidP="00C90C54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>Województwo Warmińsko-Mazurskie</w:t>
            </w:r>
          </w:p>
        </w:tc>
        <w:tc>
          <w:tcPr>
            <w:tcW w:w="3402" w:type="dxa"/>
            <w:vAlign w:val="center"/>
          </w:tcPr>
          <w:p w14:paraId="09C27220" w14:textId="671C2D85" w:rsidR="00270E6D" w:rsidRPr="00C90C54" w:rsidRDefault="00F7128A" w:rsidP="00E8630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128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 xml:space="preserve">„Rozbudowa drogi wojewódzkiej nr </w:t>
            </w:r>
            <w:r w:rsidR="00E86305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507</w:t>
            </w:r>
            <w:r w:rsidRPr="00F7128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 xml:space="preserve"> </w:t>
            </w:r>
            <w:r w:rsidR="00853D2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n</w:t>
            </w:r>
            <w:r w:rsidRPr="00F7128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 xml:space="preserve">a odcinku </w:t>
            </w:r>
            <w:r w:rsidR="00E86305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Pieniężno - Orneta</w:t>
            </w:r>
            <w:r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bidi="pl-PL"/>
              </w:rPr>
              <w:t>”</w:t>
            </w:r>
          </w:p>
        </w:tc>
        <w:tc>
          <w:tcPr>
            <w:tcW w:w="1701" w:type="dxa"/>
            <w:vAlign w:val="center"/>
          </w:tcPr>
          <w:p w14:paraId="03A0F9D1" w14:textId="219D6686" w:rsidR="00270E6D" w:rsidRPr="007314D0" w:rsidRDefault="00E86305" w:rsidP="00BA129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251 111 986,42</w:t>
            </w:r>
            <w:r w:rsidR="007314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A09" w:rsidRPr="007314D0">
              <w:rPr>
                <w:rFonts w:ascii="Arial" w:hAnsi="Arial" w:cs="Arial"/>
                <w:sz w:val="18"/>
                <w:szCs w:val="18"/>
                <w:lang w:bidi="pl-PL"/>
              </w:rPr>
              <w:t>zł</w:t>
            </w:r>
          </w:p>
        </w:tc>
        <w:tc>
          <w:tcPr>
            <w:tcW w:w="1846" w:type="dxa"/>
            <w:vAlign w:val="center"/>
          </w:tcPr>
          <w:p w14:paraId="519C7645" w14:textId="692362DE" w:rsidR="00270E6D" w:rsidRPr="00E37719" w:rsidRDefault="00E86305" w:rsidP="00BA129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196 062 537,42</w:t>
            </w:r>
            <w:r w:rsidR="007314D0" w:rsidRPr="00D8039E">
              <w:rPr>
                <w:rFonts w:ascii="Arial" w:hAnsi="Arial" w:cs="Arial"/>
                <w:b/>
              </w:rPr>
              <w:t xml:space="preserve"> </w:t>
            </w:r>
            <w:r w:rsidR="00084A09" w:rsidRPr="00E37719">
              <w:rPr>
                <w:rFonts w:ascii="Arial" w:hAnsi="Arial" w:cs="Arial"/>
                <w:sz w:val="18"/>
                <w:szCs w:val="18"/>
                <w:lang w:bidi="pl-PL"/>
              </w:rPr>
              <w:t>zł</w:t>
            </w:r>
          </w:p>
        </w:tc>
        <w:tc>
          <w:tcPr>
            <w:tcW w:w="2552" w:type="dxa"/>
            <w:vAlign w:val="center"/>
          </w:tcPr>
          <w:p w14:paraId="7A721E37" w14:textId="7F3C19AE" w:rsidR="00270E6D" w:rsidRPr="00E37719" w:rsidRDefault="00D91962" w:rsidP="00BA129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 xml:space="preserve">wybór projektu </w:t>
            </w:r>
            <w:r w:rsidR="00620CD5">
              <w:rPr>
                <w:rFonts w:ascii="Arial" w:hAnsi="Arial" w:cs="Arial"/>
                <w:sz w:val="18"/>
                <w:szCs w:val="18"/>
              </w:rPr>
              <w:br/>
            </w:r>
            <w:r w:rsidRPr="00E37719">
              <w:rPr>
                <w:rFonts w:ascii="Arial" w:hAnsi="Arial" w:cs="Arial"/>
                <w:sz w:val="18"/>
                <w:szCs w:val="18"/>
              </w:rPr>
              <w:t>do dofinansowania</w:t>
            </w:r>
          </w:p>
        </w:tc>
      </w:tr>
    </w:tbl>
    <w:p w14:paraId="70AAC944" w14:textId="461EF64C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2CDB8CB0" w14:textId="77777777" w:rsidR="00270E6D" w:rsidRPr="00953A4E" w:rsidRDefault="00270E6D" w:rsidP="00953A4E">
      <w:pPr>
        <w:pStyle w:val="Bezodstpw"/>
        <w:jc w:val="both"/>
        <w:rPr>
          <w:sz w:val="20"/>
          <w:szCs w:val="20"/>
        </w:rPr>
      </w:pPr>
    </w:p>
    <w:p w14:paraId="199BE725" w14:textId="77777777" w:rsidR="00953A4E" w:rsidRPr="006673E4" w:rsidRDefault="00953A4E" w:rsidP="00953A4E">
      <w:pPr>
        <w:pStyle w:val="Bezodstpw"/>
        <w:jc w:val="right"/>
        <w:rPr>
          <w:sz w:val="20"/>
          <w:szCs w:val="20"/>
        </w:rPr>
      </w:pPr>
      <w:bookmarkStart w:id="2" w:name="_GoBack"/>
      <w:bookmarkEnd w:id="2"/>
    </w:p>
    <w:sectPr w:rsidR="00953A4E" w:rsidRPr="006673E4" w:rsidSect="00953A4E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92ADD" w14:textId="77777777" w:rsidR="00871CE2" w:rsidRDefault="00871CE2" w:rsidP="000C2D11">
      <w:pPr>
        <w:spacing w:after="0" w:line="240" w:lineRule="auto"/>
      </w:pPr>
      <w:r>
        <w:separator/>
      </w:r>
    </w:p>
  </w:endnote>
  <w:endnote w:type="continuationSeparator" w:id="0">
    <w:p w14:paraId="1DB4A529" w14:textId="77777777" w:rsidR="00871CE2" w:rsidRDefault="00871CE2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5A5E376E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9A">
          <w:rPr>
            <w:noProof/>
          </w:rPr>
          <w:t>14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0301" w14:textId="7BFD8477" w:rsidR="00686251" w:rsidRDefault="00686251">
    <w:pPr>
      <w:pStyle w:val="Stopka"/>
      <w:jc w:val="right"/>
    </w:pPr>
  </w:p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4FBA" w14:textId="77777777" w:rsidR="00871CE2" w:rsidRDefault="00871CE2" w:rsidP="000C2D11">
      <w:pPr>
        <w:spacing w:after="0" w:line="240" w:lineRule="auto"/>
      </w:pPr>
      <w:r>
        <w:separator/>
      </w:r>
    </w:p>
  </w:footnote>
  <w:footnote w:type="continuationSeparator" w:id="0">
    <w:p w14:paraId="729A529C" w14:textId="77777777" w:rsidR="00871CE2" w:rsidRDefault="00871CE2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A09BF7" wp14:editId="398A64AC">
          <wp:extent cx="5760720" cy="677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16E5A"/>
    <w:rsid w:val="000342A2"/>
    <w:rsid w:val="00065DB2"/>
    <w:rsid w:val="00084A09"/>
    <w:rsid w:val="000B2A4A"/>
    <w:rsid w:val="000C2D11"/>
    <w:rsid w:val="00167343"/>
    <w:rsid w:val="001971EE"/>
    <w:rsid w:val="00245CA0"/>
    <w:rsid w:val="0026071E"/>
    <w:rsid w:val="00270E6D"/>
    <w:rsid w:val="002C7D4D"/>
    <w:rsid w:val="003D0480"/>
    <w:rsid w:val="003E01B6"/>
    <w:rsid w:val="0040386A"/>
    <w:rsid w:val="004176D0"/>
    <w:rsid w:val="00432B86"/>
    <w:rsid w:val="00466F52"/>
    <w:rsid w:val="00470179"/>
    <w:rsid w:val="00476908"/>
    <w:rsid w:val="004A3B53"/>
    <w:rsid w:val="004B2B59"/>
    <w:rsid w:val="004D0A31"/>
    <w:rsid w:val="004D589A"/>
    <w:rsid w:val="00577BD6"/>
    <w:rsid w:val="005A101B"/>
    <w:rsid w:val="005A7EE9"/>
    <w:rsid w:val="005C1C1F"/>
    <w:rsid w:val="00620CD5"/>
    <w:rsid w:val="00626DDA"/>
    <w:rsid w:val="00653C62"/>
    <w:rsid w:val="006673E4"/>
    <w:rsid w:val="00670DCB"/>
    <w:rsid w:val="00686251"/>
    <w:rsid w:val="00687CB8"/>
    <w:rsid w:val="006A05C0"/>
    <w:rsid w:val="00717D90"/>
    <w:rsid w:val="007314D0"/>
    <w:rsid w:val="007E4E48"/>
    <w:rsid w:val="0081365E"/>
    <w:rsid w:val="00840E01"/>
    <w:rsid w:val="00853D2A"/>
    <w:rsid w:val="00865132"/>
    <w:rsid w:val="0087032A"/>
    <w:rsid w:val="00871CE2"/>
    <w:rsid w:val="00876D58"/>
    <w:rsid w:val="008A51D2"/>
    <w:rsid w:val="008C683C"/>
    <w:rsid w:val="008D33DD"/>
    <w:rsid w:val="00953A4E"/>
    <w:rsid w:val="00961A6C"/>
    <w:rsid w:val="009E5E6E"/>
    <w:rsid w:val="009F76E8"/>
    <w:rsid w:val="00A03AAA"/>
    <w:rsid w:val="00A1153D"/>
    <w:rsid w:val="00A738E1"/>
    <w:rsid w:val="00AB59B4"/>
    <w:rsid w:val="00AB6332"/>
    <w:rsid w:val="00AD3D8E"/>
    <w:rsid w:val="00B4011B"/>
    <w:rsid w:val="00B75F0F"/>
    <w:rsid w:val="00BA129D"/>
    <w:rsid w:val="00BA7E9D"/>
    <w:rsid w:val="00BB6B7D"/>
    <w:rsid w:val="00BE1D3F"/>
    <w:rsid w:val="00C76870"/>
    <w:rsid w:val="00C90C54"/>
    <w:rsid w:val="00CA6299"/>
    <w:rsid w:val="00CD4E0F"/>
    <w:rsid w:val="00CF6DFA"/>
    <w:rsid w:val="00D10033"/>
    <w:rsid w:val="00D2495B"/>
    <w:rsid w:val="00D67DC5"/>
    <w:rsid w:val="00D91962"/>
    <w:rsid w:val="00DF0E14"/>
    <w:rsid w:val="00E37719"/>
    <w:rsid w:val="00E3788B"/>
    <w:rsid w:val="00E7423A"/>
    <w:rsid w:val="00E82064"/>
    <w:rsid w:val="00E86305"/>
    <w:rsid w:val="00ED7D4D"/>
    <w:rsid w:val="00EE034A"/>
    <w:rsid w:val="00F16423"/>
    <w:rsid w:val="00F7128A"/>
    <w:rsid w:val="00F73438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0376-7CC2-430C-8C15-FB9A9924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Anna Szukiel</cp:lastModifiedBy>
  <cp:revision>60</cp:revision>
  <dcterms:created xsi:type="dcterms:W3CDTF">2023-09-25T11:03:00Z</dcterms:created>
  <dcterms:modified xsi:type="dcterms:W3CDTF">2025-10-27T06:52:00Z</dcterms:modified>
</cp:coreProperties>
</file>